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E2" w:rsidRPr="006428E2" w:rsidRDefault="006428E2" w:rsidP="00642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E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428E2" w:rsidRPr="006428E2" w:rsidRDefault="006428E2" w:rsidP="00642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E2">
        <w:rPr>
          <w:rFonts w:ascii="Times New Roman" w:hAnsi="Times New Roman" w:cs="Times New Roman"/>
          <w:b/>
          <w:sz w:val="28"/>
          <w:szCs w:val="28"/>
        </w:rPr>
        <w:t>на участие в областном детско-юношеском конкурсе бардовской песни</w:t>
      </w:r>
    </w:p>
    <w:p w:rsidR="006428E2" w:rsidRPr="006428E2" w:rsidRDefault="006428E2" w:rsidP="006428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8E2">
        <w:rPr>
          <w:rFonts w:ascii="Times New Roman" w:hAnsi="Times New Roman" w:cs="Times New Roman"/>
          <w:b/>
          <w:sz w:val="28"/>
          <w:szCs w:val="28"/>
        </w:rPr>
        <w:t>«Алые паруса»</w:t>
      </w:r>
    </w:p>
    <w:p w:rsidR="006428E2" w:rsidRPr="006428E2" w:rsidRDefault="006428E2" w:rsidP="006428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3"/>
        <w:gridCol w:w="3795"/>
      </w:tblGrid>
      <w:tr w:rsidR="006428E2" w:rsidRPr="006428E2" w:rsidTr="00C03F61">
        <w:trPr>
          <w:trHeight w:val="398"/>
        </w:trPr>
        <w:tc>
          <w:tcPr>
            <w:tcW w:w="698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03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Населенный пункт (город, район, село и т.д.)</w:t>
            </w:r>
          </w:p>
        </w:tc>
        <w:tc>
          <w:tcPr>
            <w:tcW w:w="3795" w:type="dxa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28E2" w:rsidRPr="006428E2" w:rsidTr="00C03F61">
        <w:trPr>
          <w:trHeight w:val="419"/>
        </w:trPr>
        <w:tc>
          <w:tcPr>
            <w:tcW w:w="698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03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название учебного заведения, клуба</w:t>
            </w:r>
          </w:p>
        </w:tc>
        <w:tc>
          <w:tcPr>
            <w:tcW w:w="3795" w:type="dxa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28E2" w:rsidRPr="006428E2" w:rsidTr="00C03F61">
        <w:trPr>
          <w:trHeight w:val="553"/>
        </w:trPr>
        <w:tc>
          <w:tcPr>
            <w:tcW w:w="698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03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Ф.И.О. руководителя, сотовый телефон, </w:t>
            </w: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</w:t>
            </w: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795" w:type="dxa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28E2" w:rsidRPr="006428E2" w:rsidTr="00C03F61">
        <w:trPr>
          <w:trHeight w:val="562"/>
        </w:trPr>
        <w:tc>
          <w:tcPr>
            <w:tcW w:w="698" w:type="dxa"/>
            <w:vAlign w:val="center"/>
          </w:tcPr>
          <w:p w:rsidR="006428E2" w:rsidRPr="006428E2" w:rsidRDefault="00C03F61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03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участника; название коллектива, Ф.И.О. участников коллектива</w:t>
            </w:r>
          </w:p>
        </w:tc>
        <w:tc>
          <w:tcPr>
            <w:tcW w:w="3795" w:type="dxa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28E2" w:rsidRPr="006428E2" w:rsidTr="00C03F61">
        <w:trPr>
          <w:trHeight w:val="656"/>
        </w:trPr>
        <w:tc>
          <w:tcPr>
            <w:tcW w:w="698" w:type="dxa"/>
            <w:vAlign w:val="center"/>
          </w:tcPr>
          <w:p w:rsidR="006428E2" w:rsidRPr="006428E2" w:rsidRDefault="00C03F61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03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 участника (-</w:t>
            </w:r>
            <w:proofErr w:type="spellStart"/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proofErr w:type="spellEnd"/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на момент подачи заявки</w:t>
            </w:r>
          </w:p>
        </w:tc>
        <w:tc>
          <w:tcPr>
            <w:tcW w:w="3795" w:type="dxa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28E2" w:rsidRPr="006428E2" w:rsidTr="00C03F61">
        <w:trPr>
          <w:trHeight w:val="565"/>
        </w:trPr>
        <w:tc>
          <w:tcPr>
            <w:tcW w:w="698" w:type="dxa"/>
            <w:vAlign w:val="center"/>
          </w:tcPr>
          <w:p w:rsidR="006428E2" w:rsidRPr="006428E2" w:rsidRDefault="00C03F61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03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 (</w:t>
            </w:r>
            <w:r w:rsidRPr="006428E2">
              <w:rPr>
                <w:rFonts w:ascii="Times New Roman" w:hAnsi="Times New Roman" w:cs="Times New Roman"/>
                <w:sz w:val="28"/>
                <w:szCs w:val="28"/>
              </w:rPr>
              <w:t>автор слов и музыки; исполнитель; дуэт; ансамбль</w:t>
            </w: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95" w:type="dxa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28E2" w:rsidRPr="006428E2" w:rsidTr="00C03F61">
        <w:trPr>
          <w:trHeight w:val="686"/>
        </w:trPr>
        <w:tc>
          <w:tcPr>
            <w:tcW w:w="698" w:type="dxa"/>
            <w:vAlign w:val="center"/>
          </w:tcPr>
          <w:p w:rsidR="006428E2" w:rsidRPr="006428E2" w:rsidRDefault="00C03F61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03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выступления (название и автор произведения)</w:t>
            </w:r>
          </w:p>
        </w:tc>
        <w:tc>
          <w:tcPr>
            <w:tcW w:w="3795" w:type="dxa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6428E2" w:rsidRPr="006428E2" w:rsidTr="00C03F61">
        <w:trPr>
          <w:trHeight w:val="548"/>
        </w:trPr>
        <w:tc>
          <w:tcPr>
            <w:tcW w:w="698" w:type="dxa"/>
            <w:vAlign w:val="center"/>
          </w:tcPr>
          <w:p w:rsidR="006428E2" w:rsidRPr="006428E2" w:rsidRDefault="00C03F61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03" w:type="dxa"/>
            <w:vAlign w:val="center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 в номинации «Автор</w:t>
            </w:r>
            <w:r w:rsidR="00C03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слов и музыки</w:t>
            </w:r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предоставляет  текст</w:t>
            </w:r>
            <w:proofErr w:type="gramEnd"/>
            <w:r w:rsidRPr="00642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заявленных произведений</w:t>
            </w:r>
            <w:bookmarkStart w:id="0" w:name="_GoBack"/>
            <w:bookmarkEnd w:id="0"/>
          </w:p>
        </w:tc>
        <w:tc>
          <w:tcPr>
            <w:tcW w:w="3795" w:type="dxa"/>
          </w:tcPr>
          <w:p w:rsidR="006428E2" w:rsidRPr="006428E2" w:rsidRDefault="006428E2" w:rsidP="006428E2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077B4E" w:rsidRPr="006428E2" w:rsidRDefault="00077B4E" w:rsidP="006428E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77B4E" w:rsidRPr="0064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8E2"/>
    <w:rsid w:val="00077B4E"/>
    <w:rsid w:val="006428E2"/>
    <w:rsid w:val="00C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4A695-C275-4499-8ABD-4171719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2015-01-14T05:13:00Z</dcterms:created>
  <dcterms:modified xsi:type="dcterms:W3CDTF">2016-01-19T06:34:00Z</dcterms:modified>
</cp:coreProperties>
</file>